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4F" w:rsidRPr="00E52892" w:rsidRDefault="0028664F" w:rsidP="0028664F">
      <w:pPr>
        <w:spacing w:after="0"/>
        <w:jc w:val="center"/>
        <w:rPr>
          <w:b/>
          <w:sz w:val="32"/>
          <w:szCs w:val="32"/>
          <w:u w:val="single"/>
        </w:rPr>
      </w:pPr>
      <w:r w:rsidRPr="00E52892">
        <w:rPr>
          <w:b/>
          <w:sz w:val="32"/>
          <w:szCs w:val="32"/>
          <w:u w:val="single"/>
        </w:rPr>
        <w:t xml:space="preserve">TÓMSTUNDASTARF Á HRAUNBÚÐUM </w:t>
      </w:r>
      <w:r>
        <w:rPr>
          <w:b/>
          <w:sz w:val="32"/>
          <w:szCs w:val="32"/>
          <w:u w:val="single"/>
        </w:rPr>
        <w:t>MAÍ</w:t>
      </w:r>
    </w:p>
    <w:p w:rsidR="0028664F" w:rsidRPr="00E52892" w:rsidRDefault="0028664F" w:rsidP="0028664F">
      <w:pPr>
        <w:spacing w:after="0"/>
        <w:jc w:val="center"/>
        <w:rPr>
          <w:b/>
          <w:sz w:val="32"/>
          <w:szCs w:val="32"/>
        </w:rPr>
      </w:pPr>
      <w:r w:rsidRPr="00E52892">
        <w:rPr>
          <w:b/>
          <w:sz w:val="32"/>
          <w:szCs w:val="32"/>
        </w:rPr>
        <w:t>FÖNDURSTOFAN ER OPIN ALLA VIRKA DAGA KL. 13-16</w:t>
      </w:r>
    </w:p>
    <w:p w:rsidR="0028664F" w:rsidRPr="00E52892" w:rsidRDefault="0028664F" w:rsidP="0028664F">
      <w:pPr>
        <w:spacing w:after="0"/>
        <w:jc w:val="center"/>
        <w:rPr>
          <w:b/>
          <w:sz w:val="32"/>
          <w:szCs w:val="32"/>
        </w:rPr>
      </w:pPr>
      <w:r w:rsidRPr="00E52892">
        <w:rPr>
          <w:b/>
          <w:sz w:val="32"/>
          <w:szCs w:val="32"/>
        </w:rPr>
        <w:t>HEITIR BAKSTRAR ALLA VIRKA DAGA KL. 09:45 / LEIKFIMI ALLA VIRKA DAGA KL. 10:00</w:t>
      </w:r>
    </w:p>
    <w:p w:rsidR="0028664F" w:rsidRPr="00E52892" w:rsidRDefault="0028664F" w:rsidP="0028664F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106"/>
        <w:gridCol w:w="2660"/>
        <w:gridCol w:w="2877"/>
        <w:gridCol w:w="2477"/>
        <w:gridCol w:w="2925"/>
      </w:tblGrid>
      <w:tr w:rsidR="0028664F" w:rsidRPr="00E52892" w:rsidTr="00DD1609">
        <w:trPr>
          <w:trHeight w:val="131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Mánudagur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7.maí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Þriðjudagur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8.maí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Miðvikudagur</w:t>
            </w:r>
          </w:p>
          <w:p w:rsidR="0028664F" w:rsidRPr="00E52892" w:rsidRDefault="0028664F" w:rsidP="00DD1609">
            <w:pPr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 xml:space="preserve">       9.maí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 xml:space="preserve">Fimmtudagur 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10.maí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 xml:space="preserve">Föstudagur 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11.maí</w:t>
            </w:r>
          </w:p>
        </w:tc>
      </w:tr>
      <w:tr w:rsidR="0028664F" w:rsidRPr="00E52892" w:rsidTr="00DD1609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SETUSTOFA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KL. 14</w:t>
            </w:r>
          </w:p>
          <w:p w:rsidR="0028664F" w:rsidRPr="00CF42AC" w:rsidRDefault="0028664F" w:rsidP="00DD16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Myndasýning</w:t>
            </w:r>
          </w:p>
          <w:p w:rsidR="0028664F" w:rsidRPr="00CF42AC" w:rsidRDefault="0028664F" w:rsidP="00DD1609">
            <w:pPr>
              <w:rPr>
                <w:b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Ingólfur Guðjónsson frá Oddstöðum</w:t>
            </w:r>
          </w:p>
          <w:p w:rsidR="0028664F" w:rsidRPr="00E52892" w:rsidRDefault="0028664F" w:rsidP="00DD1609">
            <w:pPr>
              <w:rPr>
                <w:color w:val="FF0000"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Hrefna Valdís sýnir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SETUSTOFA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KL. 14</w:t>
            </w:r>
          </w:p>
          <w:p w:rsidR="0028664F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</w:rPr>
              <w:t>ÁSTA FINNBOGA LES</w:t>
            </w:r>
            <w:r w:rsidRPr="00E52892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28664F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LEIKFIMISALUR KL. 15:30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ÆSKUMINNINGAR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UMRÆÐUHÓPUR</w:t>
            </w:r>
          </w:p>
          <w:p w:rsidR="0028664F" w:rsidRPr="00E52892" w:rsidRDefault="0028664F" w:rsidP="00DD1609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CF42AC">
              <w:rPr>
                <w:b/>
                <w:sz w:val="32"/>
                <w:szCs w:val="32"/>
              </w:rPr>
              <w:t>HREFNA IÐJUÞJÁLFI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DAGDVÖL KL. 11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Helgistund kl. 11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F42AC">
              <w:rPr>
                <w:b/>
                <w:sz w:val="32"/>
                <w:szCs w:val="32"/>
                <w:u w:val="single"/>
              </w:rPr>
              <w:t>SETUSTOFA KL.14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SÖGUR OG SAGNIR ÚR VESTMANNAEYJUM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 w:rsidRPr="00CF42AC">
              <w:rPr>
                <w:b/>
                <w:sz w:val="32"/>
                <w:szCs w:val="32"/>
              </w:rPr>
              <w:t>UPPLESTUR HREFNU IÐJUÞJÁLFA</w:t>
            </w:r>
          </w:p>
          <w:p w:rsidR="0028664F" w:rsidRPr="00E52892" w:rsidRDefault="0028664F" w:rsidP="00DD1609">
            <w:pPr>
              <w:jc w:val="center"/>
              <w:rPr>
                <w:sz w:val="32"/>
                <w:szCs w:val="32"/>
              </w:rPr>
            </w:pPr>
          </w:p>
          <w:p w:rsidR="0028664F" w:rsidRPr="00E52892" w:rsidRDefault="0028664F" w:rsidP="00DD1609">
            <w:pPr>
              <w:jc w:val="center"/>
              <w:rPr>
                <w:sz w:val="32"/>
                <w:szCs w:val="32"/>
              </w:rPr>
            </w:pPr>
          </w:p>
          <w:p w:rsidR="0028664F" w:rsidRPr="00E52892" w:rsidRDefault="0028664F" w:rsidP="00DD1609">
            <w:pPr>
              <w:jc w:val="center"/>
              <w:rPr>
                <w:sz w:val="32"/>
                <w:szCs w:val="32"/>
              </w:rPr>
            </w:pPr>
          </w:p>
          <w:p w:rsidR="0028664F" w:rsidRPr="00E52892" w:rsidRDefault="0028664F" w:rsidP="00DD16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F" w:rsidRPr="00E52892" w:rsidRDefault="0028664F" w:rsidP="00DD1609">
            <w:pPr>
              <w:jc w:val="both"/>
              <w:rPr>
                <w:b/>
                <w:sz w:val="32"/>
                <w:szCs w:val="32"/>
              </w:rPr>
            </w:pPr>
          </w:p>
          <w:p w:rsidR="0028664F" w:rsidRDefault="0028664F" w:rsidP="00DD1609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UPPSTIGNINGAR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DAGUR</w:t>
            </w:r>
          </w:p>
          <w:p w:rsidR="0028664F" w:rsidRPr="00E52892" w:rsidRDefault="0028664F" w:rsidP="00DD16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F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SETUSTOFA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 xml:space="preserve">Kl. </w:t>
            </w:r>
            <w:r>
              <w:rPr>
                <w:b/>
                <w:sz w:val="32"/>
                <w:szCs w:val="32"/>
                <w:u w:val="single"/>
              </w:rPr>
              <w:t>14:00</w:t>
            </w:r>
          </w:p>
          <w:p w:rsidR="0028664F" w:rsidRPr="00E52892" w:rsidRDefault="0028664F" w:rsidP="00DD1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2892">
              <w:rPr>
                <w:b/>
                <w:sz w:val="32"/>
                <w:szCs w:val="32"/>
                <w:u w:val="single"/>
              </w:rPr>
              <w:t>Tónlistarföstudagur:</w:t>
            </w:r>
          </w:p>
          <w:p w:rsidR="0028664F" w:rsidRDefault="0028664F" w:rsidP="00DD1609">
            <w:pPr>
              <w:jc w:val="center"/>
              <w:rPr>
                <w:sz w:val="32"/>
                <w:szCs w:val="32"/>
              </w:rPr>
            </w:pPr>
            <w:r w:rsidRPr="00E52892">
              <w:rPr>
                <w:b/>
                <w:sz w:val="32"/>
                <w:szCs w:val="32"/>
              </w:rPr>
              <w:t>Jarl Sigurgeirs</w:t>
            </w:r>
            <w:r>
              <w:rPr>
                <w:sz w:val="32"/>
                <w:szCs w:val="32"/>
              </w:rPr>
              <w:t xml:space="preserve"> </w:t>
            </w:r>
          </w:p>
          <w:p w:rsidR="0028664F" w:rsidRPr="00CF42AC" w:rsidRDefault="0028664F" w:rsidP="00DD16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CF42AC">
              <w:rPr>
                <w:b/>
                <w:sz w:val="32"/>
                <w:szCs w:val="32"/>
              </w:rPr>
              <w:t>ætir með gítarinn</w:t>
            </w:r>
          </w:p>
        </w:tc>
      </w:tr>
    </w:tbl>
    <w:p w:rsidR="00C1780F" w:rsidRDefault="00C1780F">
      <w:bookmarkStart w:id="0" w:name="_GoBack"/>
      <w:bookmarkEnd w:id="0"/>
    </w:p>
    <w:sectPr w:rsidR="00C1780F" w:rsidSect="00286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4F"/>
    <w:rsid w:val="00170184"/>
    <w:rsid w:val="0028664F"/>
    <w:rsid w:val="00C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4F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64F"/>
    <w:pPr>
      <w:spacing w:after="0" w:line="240" w:lineRule="auto"/>
    </w:pPr>
    <w:rPr>
      <w:lang w:val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4F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64F"/>
    <w:pPr>
      <w:spacing w:after="0" w:line="240" w:lineRule="auto"/>
    </w:pPr>
    <w:rPr>
      <w:lang w:val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Sólrún Gunnarsdóttir</dc:creator>
  <cp:keywords/>
  <dc:description/>
  <cp:lastModifiedBy>Tómas Sveinsson</cp:lastModifiedBy>
  <cp:revision>2</cp:revision>
  <dcterms:created xsi:type="dcterms:W3CDTF">2018-05-07T16:38:00Z</dcterms:created>
  <dcterms:modified xsi:type="dcterms:W3CDTF">2018-05-07T16:38:00Z</dcterms:modified>
</cp:coreProperties>
</file>